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49" w:rsidRPr="005E6FEC" w:rsidRDefault="00FF6903" w:rsidP="00DF528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5E6F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                    </w:t>
      </w:r>
    </w:p>
    <w:p w:rsidR="00FF6903" w:rsidRPr="005E6FEC" w:rsidRDefault="00A45749" w:rsidP="00DF528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E6F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              </w:t>
      </w:r>
      <w:r w:rsidR="00FF6903" w:rsidRPr="005E6F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Приложение № </w:t>
      </w:r>
      <w:r w:rsidRPr="005E6FEC"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</w:p>
    <w:p w:rsidR="00197DB1" w:rsidRPr="005E6FEC" w:rsidRDefault="00DF528D" w:rsidP="00DF528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E6FEC">
        <w:rPr>
          <w:rFonts w:ascii="Times New Roman" w:hAnsi="Times New Roman" w:cs="Times New Roman"/>
          <w:b/>
          <w:sz w:val="28"/>
          <w:szCs w:val="28"/>
          <w:lang w:val="bg-BG"/>
        </w:rPr>
        <w:t>РЕГИСТЪР НА НАРУШЕНИЯ НА СИГУРНОСТТА НА ЛИЧНИТЕ ДАННИ</w:t>
      </w:r>
    </w:p>
    <w:tbl>
      <w:tblPr>
        <w:tblStyle w:val="TableGrid"/>
        <w:tblW w:w="140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1"/>
        <w:gridCol w:w="957"/>
        <w:gridCol w:w="851"/>
        <w:gridCol w:w="697"/>
        <w:gridCol w:w="1004"/>
        <w:gridCol w:w="1134"/>
        <w:gridCol w:w="1094"/>
        <w:gridCol w:w="943"/>
        <w:gridCol w:w="978"/>
        <w:gridCol w:w="864"/>
        <w:gridCol w:w="993"/>
        <w:gridCol w:w="1206"/>
        <w:gridCol w:w="928"/>
        <w:gridCol w:w="1073"/>
        <w:gridCol w:w="851"/>
      </w:tblGrid>
      <w:tr w:rsidR="00A75D67" w:rsidRPr="005E6FEC" w:rsidTr="00371835">
        <w:tc>
          <w:tcPr>
            <w:tcW w:w="461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Регистър с лични данни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Естество на Н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Място на Н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A75D67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Време на възник</w:t>
            </w:r>
            <w:r w:rsidR="00A75D67"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-</w:t>
            </w:r>
          </w:p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ване на Н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Време на управление за Н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Категории лични данни брой записи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Категории субекти на данни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DF528D" w:rsidRPr="005E6FEC" w:rsidRDefault="00DF528D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Субекти на данни в други държави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DF528D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Носители на данни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75D67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Уведом-</w:t>
            </w:r>
          </w:p>
          <w:p w:rsidR="00DF528D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ления до надзорния орган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DF528D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Съобщение до субектите на данни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DF528D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Причини за забавяне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A75D67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Неблаго</w:t>
            </w:r>
          </w:p>
          <w:p w:rsidR="00DF528D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приятни последици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75D67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Пред</w:t>
            </w:r>
          </w:p>
          <w:p w:rsidR="00DF528D" w:rsidRPr="005E6FEC" w:rsidRDefault="00A75D67" w:rsidP="00A75D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5E6FEC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приети мерки</w:t>
            </w: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957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7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4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4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5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6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4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3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8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8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10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6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8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4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F528D" w:rsidRPr="005E6FEC" w:rsidRDefault="00DF528D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5E6FE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5</w:t>
            </w:r>
            <w:r w:rsidRPr="005E6F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75D67" w:rsidRPr="005E6FEC" w:rsidTr="002D6FDD">
        <w:tc>
          <w:tcPr>
            <w:tcW w:w="46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5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697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0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4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7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64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9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06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28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73" w:type="dxa"/>
          </w:tcPr>
          <w:p w:rsidR="00DF528D" w:rsidRPr="005E6FEC" w:rsidRDefault="00DF528D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851" w:type="dxa"/>
          </w:tcPr>
          <w:p w:rsidR="00DF528D" w:rsidRPr="005E6FEC" w:rsidRDefault="00DF528D" w:rsidP="000F64A4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</w:tbl>
    <w:p w:rsidR="00DF528D" w:rsidRPr="005E6FEC" w:rsidRDefault="00DF528D" w:rsidP="00DF528D">
      <w:pPr>
        <w:rPr>
          <w:rFonts w:ascii="Times New Roman" w:hAnsi="Times New Roman" w:cs="Times New Roman"/>
          <w:b/>
          <w:lang w:val="bg-BG"/>
        </w:rPr>
      </w:pPr>
    </w:p>
    <w:sectPr w:rsidR="00DF528D" w:rsidRPr="005E6FEC" w:rsidSect="00A75D67">
      <w:pgSz w:w="15840" w:h="12240" w:orient="landscape"/>
      <w:pgMar w:top="1417" w:right="67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F7"/>
    <w:rsid w:val="00197DB1"/>
    <w:rsid w:val="001E7C79"/>
    <w:rsid w:val="00211A87"/>
    <w:rsid w:val="002D6FDD"/>
    <w:rsid w:val="00371835"/>
    <w:rsid w:val="00436B14"/>
    <w:rsid w:val="004752B8"/>
    <w:rsid w:val="005E6FEC"/>
    <w:rsid w:val="00640286"/>
    <w:rsid w:val="00740953"/>
    <w:rsid w:val="00A11EF7"/>
    <w:rsid w:val="00A45749"/>
    <w:rsid w:val="00A75D67"/>
    <w:rsid w:val="00DF528D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GEORGIEVA</dc:creator>
  <cp:lastModifiedBy>SVETLA SHTEREVA</cp:lastModifiedBy>
  <cp:revision>10</cp:revision>
  <cp:lastPrinted>2019-06-07T12:12:00Z</cp:lastPrinted>
  <dcterms:created xsi:type="dcterms:W3CDTF">2019-06-07T10:19:00Z</dcterms:created>
  <dcterms:modified xsi:type="dcterms:W3CDTF">2025-07-15T13:18:00Z</dcterms:modified>
</cp:coreProperties>
</file>